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7C472">
      <w:pPr>
        <w:pStyle w:val="9"/>
        <w:spacing w:before="0" w:line="1000" w:lineRule="exact"/>
        <w:ind w:left="0" w:right="0"/>
        <w:rPr>
          <w:rFonts w:hint="default" w:ascii="Times New Roman" w:hAnsi="Times New Roman" w:eastAsia="方正小标宋_GBK" w:cs="Times New Roman"/>
          <w:color w:val="0000FF"/>
          <w:sz w:val="76"/>
          <w:szCs w:val="80"/>
        </w:rPr>
      </w:pPr>
      <w:bookmarkStart w:id="0" w:name="_GoBack"/>
      <w:bookmarkEnd w:id="0"/>
    </w:p>
    <w:p w14:paraId="05CCD350">
      <w:pPr>
        <w:spacing w:line="500" w:lineRule="exact"/>
        <w:jc w:val="right"/>
        <w:rPr>
          <w:rFonts w:hint="default" w:ascii="Times New Roman" w:hAnsi="Times New Roman" w:eastAsia="方正仿宋_GBK" w:cs="Times New Roman"/>
          <w:spacing w:val="6"/>
          <w:sz w:val="32"/>
          <w:szCs w:val="32"/>
        </w:rPr>
      </w:pPr>
    </w:p>
    <w:p w14:paraId="727E9D48">
      <w:pPr>
        <w:spacing w:line="530" w:lineRule="exact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宿政复〔202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 w14:paraId="2FF23BB4">
      <w:pPr>
        <w:pStyle w:val="4"/>
        <w:spacing w:before="0" w:after="0" w:line="530" w:lineRule="exact"/>
        <w:jc w:val="left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</w:p>
    <w:p w14:paraId="63E021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市政府关于同意划拨供应</w:t>
      </w:r>
    </w:p>
    <w:p w14:paraId="44DF5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市区202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年度第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六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期国有建设用地的批复</w:t>
      </w:r>
    </w:p>
    <w:p w14:paraId="7FA6F7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</w:rPr>
      </w:pPr>
    </w:p>
    <w:p w14:paraId="20279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市自然资源和规划局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 w14:paraId="34E9FC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你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《关于划拨供应市区202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年度第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期国有建设用地的请示》（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宿自然资规发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号）收悉。经研究，同意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市区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年度第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个项目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2051.865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亩国有建设用地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划拨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方式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供应，请按程序做好相关工作。</w:t>
      </w:r>
    </w:p>
    <w:p w14:paraId="13D218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特此批复。</w:t>
      </w:r>
    </w:p>
    <w:p w14:paraId="070607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0" w:firstLineChars="175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EF587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0" w:firstLineChars="175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8AFC8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0" w:firstLineChars="175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53BB3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5497" w:firstLineChars="1718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宿迁市人民政府</w:t>
      </w:r>
    </w:p>
    <w:p w14:paraId="203845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5360" w:firstLineChars="167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 w14:paraId="480A0B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（此件公开发布）</w:t>
      </w:r>
    </w:p>
    <w:sectPr>
      <w:pgSz w:w="11906" w:h="16838"/>
      <w:pgMar w:top="2098" w:right="1531" w:bottom="1928" w:left="1531" w:header="851" w:footer="147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汉鼎简大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xOTBjZWEwYWVlMThhMDUyMzVjMzBkMTZjMWYzNzEifQ=="/>
  </w:docVars>
  <w:rsids>
    <w:rsidRoot w:val="008E5C9A"/>
    <w:rsid w:val="0028179A"/>
    <w:rsid w:val="002A2A21"/>
    <w:rsid w:val="006C704F"/>
    <w:rsid w:val="008E5C9A"/>
    <w:rsid w:val="009F0099"/>
    <w:rsid w:val="00A128C4"/>
    <w:rsid w:val="00C635CD"/>
    <w:rsid w:val="04282C8D"/>
    <w:rsid w:val="15741753"/>
    <w:rsid w:val="176157E0"/>
    <w:rsid w:val="28766290"/>
    <w:rsid w:val="2990431D"/>
    <w:rsid w:val="312F07DF"/>
    <w:rsid w:val="39E12A45"/>
    <w:rsid w:val="3A547224"/>
    <w:rsid w:val="3B8B6539"/>
    <w:rsid w:val="3D9318A0"/>
    <w:rsid w:val="44DF63C1"/>
    <w:rsid w:val="456313BE"/>
    <w:rsid w:val="4BD905AE"/>
    <w:rsid w:val="4EB22C78"/>
    <w:rsid w:val="5D7D7450"/>
    <w:rsid w:val="61137819"/>
    <w:rsid w:val="678D66B2"/>
    <w:rsid w:val="69306224"/>
    <w:rsid w:val="6A35466C"/>
    <w:rsid w:val="78D7492F"/>
    <w:rsid w:val="7B0F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9">
    <w:name w:val="文头"/>
    <w:basedOn w:val="1"/>
    <w:qFormat/>
    <w:uiPriority w:val="0"/>
    <w:pPr>
      <w:autoSpaceDE w:val="0"/>
      <w:autoSpaceDN w:val="0"/>
      <w:adjustRightInd w:val="0"/>
      <w:spacing w:before="320" w:line="227" w:lineRule="atLeast"/>
      <w:ind w:left="227" w:right="227"/>
      <w:jc w:val="distribute"/>
    </w:pPr>
    <w:rPr>
      <w:rFonts w:ascii="汉鼎简大宋" w:hAnsi="汉鼎简大宋" w:eastAsia="汉鼎简大宋" w:cs="Times New Roman"/>
      <w:snapToGrid w:val="0"/>
      <w:color w:val="FF0000"/>
      <w:spacing w:val="36"/>
      <w:w w:val="82"/>
      <w:kern w:val="0"/>
      <w:sz w:val="9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167</Words>
  <Characters>195</Characters>
  <Lines>1</Lines>
  <Paragraphs>1</Paragraphs>
  <TotalTime>34</TotalTime>
  <ScaleCrop>false</ScaleCrop>
  <LinksUpToDate>false</LinksUpToDate>
  <CharactersWithSpaces>195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2024-10-09T01:13:00Z</dcterms:created>
  <dc:creator>微软用户</dc:creator>
  <cp:lastModifiedBy>胖子，回来</cp:lastModifiedBy>
  <cp:lastPrinted>2025-05-26T06:54:00Z</cp:lastPrinted>
  <dcterms:modified xsi:type="dcterms:W3CDTF">2025-08-05T07:17:59Z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8C16329F0EF548B78BC01B6E013EEAC8</vt:lpwstr>
  </property>
  <property fmtid="{D5CDD505-2E9C-101B-9397-08002B2CF9AE}" pid="4" name="KSOTemplateDocerSaveRecord">
    <vt:lpwstr>eyJoZGlkIjoiZmY2NzM3OTRmNGEzYWVlZGE0MDI5YzkxYTJjNzkzY2YiLCJ1c2VySWQiOiI1NjI3MjMzNDkifQ==</vt:lpwstr>
  </property>
</Properties>
</file>